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E86" w:rsidRPr="00E7767C" w:rsidRDefault="005B7604" w:rsidP="00E7767C">
      <w:pPr>
        <w:jc w:val="center"/>
        <w:rPr>
          <w:sz w:val="32"/>
          <w:szCs w:val="32"/>
        </w:rPr>
      </w:pPr>
      <w:r>
        <w:rPr>
          <w:sz w:val="32"/>
          <w:szCs w:val="32"/>
        </w:rPr>
        <w:t xml:space="preserve"> Welcome to the Wonderful World of </w:t>
      </w:r>
      <w:r w:rsidR="00E7767C" w:rsidRPr="00E7767C">
        <w:rPr>
          <w:sz w:val="32"/>
          <w:szCs w:val="32"/>
        </w:rPr>
        <w:t>Litter Picking</w:t>
      </w:r>
    </w:p>
    <w:p w:rsidR="00E7767C" w:rsidRDefault="00E7767C"/>
    <w:p w:rsidR="005B7604" w:rsidRDefault="005B7604" w:rsidP="00E7767C">
      <w:r>
        <w:t xml:space="preserve">Firstly, welcome to the group. You will find we are a friendly bunch and </w:t>
      </w:r>
      <w:r w:rsidR="002679A9">
        <w:t>we would love to see you at</w:t>
      </w:r>
      <w:r>
        <w:t xml:space="preserve"> one of our group picks. In the meantime, please feel free to pick in your local area</w:t>
      </w:r>
      <w:r w:rsidR="002679A9">
        <w:t xml:space="preserve">. </w:t>
      </w:r>
      <w:bookmarkStart w:id="0" w:name="_GoBack"/>
      <w:bookmarkEnd w:id="0"/>
      <w:r>
        <w:t>It’s not rocket science, acquire a litter grabber, bag and off you go!</w:t>
      </w:r>
      <w:r w:rsidR="005F6914">
        <w:t xml:space="preserve"> We ask that wombles complete the litter log to record the bags picked and we usually publish this information weekly.</w:t>
      </w:r>
      <w:r w:rsidR="00337F65">
        <w:t xml:space="preserve"> </w:t>
      </w:r>
      <w:hyperlink r:id="rId4" w:history="1">
        <w:r w:rsidR="00337F65" w:rsidRPr="00FB379F">
          <w:rPr>
            <w:rStyle w:val="Hyperlink"/>
          </w:rPr>
          <w:t>http://bit.ly/NorthantsLitterWombles</w:t>
        </w:r>
      </w:hyperlink>
      <w:r w:rsidR="005C03F7">
        <w:t>. Please also take a look at the Health &amp; Safety Guide where you can find our risk assessment.</w:t>
      </w:r>
      <w:r w:rsidR="00703828">
        <w:t xml:space="preserve"> </w:t>
      </w:r>
    </w:p>
    <w:p w:rsidR="005B7604" w:rsidRDefault="005B7604" w:rsidP="00E7767C"/>
    <w:p w:rsidR="005B7604" w:rsidRPr="00703828" w:rsidRDefault="005B7604" w:rsidP="00703828">
      <w:pPr>
        <w:jc w:val="center"/>
        <w:rPr>
          <w:sz w:val="28"/>
          <w:szCs w:val="28"/>
        </w:rPr>
      </w:pPr>
      <w:r w:rsidRPr="00703828">
        <w:rPr>
          <w:sz w:val="28"/>
          <w:szCs w:val="28"/>
        </w:rPr>
        <w:t>Equipment</w:t>
      </w:r>
    </w:p>
    <w:p w:rsidR="00E7767C" w:rsidRDefault="00E7767C" w:rsidP="00E7767C">
      <w:r>
        <w:t xml:space="preserve">Most councils will loan out equipment and some may even be happy for you to keep it but if you want to buy your own I have found litter pickers/grabbers in Poundland (£3), Amazon (around £7-13) and Helping Hands Environmental (£16). </w:t>
      </w:r>
      <w:r w:rsidR="00EB4E94">
        <w:t xml:space="preserve">My own preference is the Helping Hands one, I have had it now for 3 years and it has </w:t>
      </w:r>
      <w:r w:rsidR="00442B21">
        <w:t xml:space="preserve">not failed me </w:t>
      </w:r>
      <w:r w:rsidR="00A67BAD">
        <w:t xml:space="preserve">yet. </w:t>
      </w:r>
      <w:r>
        <w:t>You get what you pay for!</w:t>
      </w:r>
    </w:p>
    <w:p w:rsidR="00E7767C" w:rsidRDefault="00E7767C">
      <w:r>
        <w:t>I have found using a hoop to keep open the bag is very useful, again these can be found on Amazon</w:t>
      </w:r>
      <w:r w:rsidR="005B7604">
        <w:t>, Helping Hands and other DIY stores.</w:t>
      </w:r>
      <w:r w:rsidR="00C069E1">
        <w:t xml:space="preserve"> Gloves, sturdy footwear, eye protection and hi vis are also recommended.</w:t>
      </w:r>
    </w:p>
    <w:p w:rsidR="005F5260" w:rsidRDefault="005F5260"/>
    <w:p w:rsidR="005F5260" w:rsidRPr="00703828" w:rsidRDefault="005F5260" w:rsidP="00165810">
      <w:pPr>
        <w:jc w:val="center"/>
        <w:rPr>
          <w:sz w:val="28"/>
          <w:szCs w:val="28"/>
        </w:rPr>
      </w:pPr>
      <w:r w:rsidRPr="00703828">
        <w:rPr>
          <w:sz w:val="28"/>
          <w:szCs w:val="28"/>
        </w:rPr>
        <w:t>Bags</w:t>
      </w:r>
    </w:p>
    <w:p w:rsidR="008E6F57" w:rsidRDefault="00703828" w:rsidP="008E6F57">
      <w:r>
        <w:t xml:space="preserve">The council contractors will collect your rubbish if there is not enough room in your domestic bins. </w:t>
      </w:r>
      <w:r w:rsidR="008E6F57">
        <w:t>The councils have also kindly asked wombles not to leave bags next to bins for collection as this attracts fly tipping.</w:t>
      </w:r>
    </w:p>
    <w:p w:rsidR="00703828" w:rsidRDefault="00703828" w:rsidP="00703828">
      <w:r>
        <w:t xml:space="preserve">There are different procedures depending where you live. </w:t>
      </w:r>
    </w:p>
    <w:p w:rsidR="008E6F57" w:rsidRDefault="005F5260" w:rsidP="005F5260">
      <w:r w:rsidRPr="00703828">
        <w:rPr>
          <w:b/>
        </w:rPr>
        <w:t>Postcodes</w:t>
      </w:r>
      <w:r w:rsidR="00481618" w:rsidRPr="00703828">
        <w:rPr>
          <w:b/>
        </w:rPr>
        <w:t xml:space="preserve"> NN1 to NN5</w:t>
      </w:r>
      <w:r w:rsidR="00481618">
        <w:t xml:space="preserve"> </w:t>
      </w:r>
      <w:r>
        <w:t xml:space="preserve">- </w:t>
      </w:r>
      <w:r w:rsidR="00481618">
        <w:t xml:space="preserve">you can collect bags from a local </w:t>
      </w:r>
      <w:r w:rsidR="00703828">
        <w:t>distributor</w:t>
      </w:r>
      <w:r w:rsidR="00481618">
        <w:t xml:space="preserve"> - see separate guide for NN1 to NN5 and Jo Morris’s post in the Announcements section for </w:t>
      </w:r>
      <w:r w:rsidR="00C069E1">
        <w:t>an up to date list of distributors.</w:t>
      </w:r>
      <w:r w:rsidRPr="005F5260">
        <w:t xml:space="preserve"> </w:t>
      </w:r>
      <w:r>
        <w:t xml:space="preserve">please </w:t>
      </w:r>
      <w:r w:rsidR="00703828">
        <w:t xml:space="preserve">also </w:t>
      </w:r>
      <w:r>
        <w:t xml:space="preserve">complete the council’s bag collection log </w:t>
      </w:r>
      <w:hyperlink r:id="rId5" w:history="1">
        <w:r w:rsidRPr="00FB379F">
          <w:rPr>
            <w:rStyle w:val="Hyperlink"/>
          </w:rPr>
          <w:t>http://bit.ly/Bagcollection</w:t>
        </w:r>
      </w:hyperlink>
      <w:r w:rsidR="008E6F57">
        <w:t xml:space="preserve"> or you can report via </w:t>
      </w:r>
      <w:hyperlink r:id="rId6" w:history="1">
        <w:r w:rsidR="008E6F57" w:rsidRPr="00C22145">
          <w:rPr>
            <w:rStyle w:val="Hyperlink"/>
          </w:rPr>
          <w:t>https://eforms.northampton.digital/reportit/reportit.html</w:t>
        </w:r>
      </w:hyperlink>
    </w:p>
    <w:p w:rsidR="000F7711" w:rsidRDefault="008E6F57" w:rsidP="008E6F57">
      <w:r>
        <w:rPr>
          <w:b/>
        </w:rPr>
        <w:t>Corby and Kettering</w:t>
      </w:r>
      <w:r w:rsidR="005F5260">
        <w:t xml:space="preserve"> –</w:t>
      </w:r>
      <w:r>
        <w:t xml:space="preserve"> contact </w:t>
      </w:r>
      <w:hyperlink r:id="rId7" w:history="1">
        <w:r w:rsidRPr="00C22145">
          <w:rPr>
            <w:rStyle w:val="Hyperlink"/>
          </w:rPr>
          <w:t>streetcleansing.kbc@northnorthants.gov.uk</w:t>
        </w:r>
      </w:hyperlink>
      <w:r>
        <w:t xml:space="preserve"> or </w:t>
      </w:r>
      <w:proofErr w:type="spellStart"/>
      <w:r>
        <w:t>tel</w:t>
      </w:r>
      <w:proofErr w:type="spellEnd"/>
      <w:r>
        <w:t xml:space="preserve"> 0300 126 3000 option 4 then option 1 Kettering, option 3 Corby. Or log bags on the Fix My Street app.</w:t>
      </w:r>
    </w:p>
    <w:p w:rsidR="00E17B7B" w:rsidRDefault="00E17B7B" w:rsidP="005F5260">
      <w:r w:rsidRPr="00703828">
        <w:rPr>
          <w:b/>
        </w:rPr>
        <w:t>Daventry</w:t>
      </w:r>
      <w:r>
        <w:t xml:space="preserve"> – bags can be collected from the Norse depot in High March Ind Est, please contact Norse to arrange collection </w:t>
      </w:r>
      <w:r w:rsidR="00703828">
        <w:t xml:space="preserve">of picked bags if not next to a bin </w:t>
      </w:r>
      <w:r w:rsidR="00DB63E4">
        <w:t>0300 126 7000.</w:t>
      </w:r>
      <w:r w:rsidR="008E6F57">
        <w:t xml:space="preserve"> You can report your bags for collection at </w:t>
      </w:r>
      <w:hyperlink r:id="rId8" w:history="1">
        <w:r w:rsidR="008E6F57" w:rsidRPr="00C22145">
          <w:rPr>
            <w:rStyle w:val="Hyperlink"/>
          </w:rPr>
          <w:t>https://selfserve.daventrydc.gov.uk/forms/LocationReporting.aspx</w:t>
        </w:r>
      </w:hyperlink>
    </w:p>
    <w:p w:rsidR="008E6F57" w:rsidRDefault="008E6F57" w:rsidP="005F5260">
      <w:r>
        <w:rPr>
          <w:b/>
        </w:rPr>
        <w:t xml:space="preserve">South Northants – </w:t>
      </w:r>
      <w:r>
        <w:t xml:space="preserve">Please email </w:t>
      </w:r>
      <w:hyperlink r:id="rId9" w:history="1">
        <w:r w:rsidRPr="00C22145">
          <w:rPr>
            <w:rStyle w:val="Hyperlink"/>
          </w:rPr>
          <w:t>waste.snc@westnorthants.gov.uk</w:t>
        </w:r>
      </w:hyperlink>
      <w:r>
        <w:t xml:space="preserve"> for bag collection</w:t>
      </w:r>
    </w:p>
    <w:p w:rsidR="008A51B3" w:rsidRPr="008E6F57" w:rsidRDefault="008A51B3" w:rsidP="005F5260">
      <w:r w:rsidRPr="008A51B3">
        <w:rPr>
          <w:b/>
        </w:rPr>
        <w:t>Wellingborough</w:t>
      </w:r>
      <w:r>
        <w:t xml:space="preserve"> – Bags and equipment can be borrowed from </w:t>
      </w:r>
      <w:r w:rsidR="00373150">
        <w:t>Glamis Hall on Tuesdays between 4pm and 8pm (Tuesday Tidy Ups). Wellingborough Library can also supply bags Monday to Saturday between 10am and 4pm. Post on the Wellie Wombles Facebook group where you have left the bags using what3words app – the Facebook page is monitored by the contractors for collections.</w:t>
      </w:r>
    </w:p>
    <w:p w:rsidR="00703828" w:rsidRDefault="00703828" w:rsidP="005F5260"/>
    <w:p w:rsidR="00E17B7B" w:rsidRDefault="00E17B7B" w:rsidP="005F5260"/>
    <w:p w:rsidR="00481618" w:rsidRDefault="00481618"/>
    <w:p w:rsidR="00C069E1" w:rsidRDefault="00C069E1"/>
    <w:sectPr w:rsidR="00C06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7C"/>
    <w:rsid w:val="000F02E3"/>
    <w:rsid w:val="000F7711"/>
    <w:rsid w:val="00165810"/>
    <w:rsid w:val="002679A9"/>
    <w:rsid w:val="00337F65"/>
    <w:rsid w:val="00373150"/>
    <w:rsid w:val="00442B21"/>
    <w:rsid w:val="004730A9"/>
    <w:rsid w:val="00481618"/>
    <w:rsid w:val="00541E4A"/>
    <w:rsid w:val="005B7604"/>
    <w:rsid w:val="005C03F7"/>
    <w:rsid w:val="005F5260"/>
    <w:rsid w:val="005F6914"/>
    <w:rsid w:val="006717BF"/>
    <w:rsid w:val="006E2685"/>
    <w:rsid w:val="00703828"/>
    <w:rsid w:val="008A51B3"/>
    <w:rsid w:val="008E6F57"/>
    <w:rsid w:val="00A0293D"/>
    <w:rsid w:val="00A60103"/>
    <w:rsid w:val="00A64F55"/>
    <w:rsid w:val="00A67BAD"/>
    <w:rsid w:val="00AA16B3"/>
    <w:rsid w:val="00B02971"/>
    <w:rsid w:val="00C03590"/>
    <w:rsid w:val="00C069E1"/>
    <w:rsid w:val="00DB63E4"/>
    <w:rsid w:val="00E17B7B"/>
    <w:rsid w:val="00E30E86"/>
    <w:rsid w:val="00E7767C"/>
    <w:rsid w:val="00EB4E94"/>
    <w:rsid w:val="00F62586"/>
    <w:rsid w:val="00F64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411B"/>
  <w15:chartTrackingRefBased/>
  <w15:docId w15:val="{5B4262BC-B2F5-4B03-9540-9748A1DD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85"/>
    <w:rPr>
      <w:color w:val="0563C1" w:themeColor="hyperlink"/>
      <w:u w:val="single"/>
    </w:rPr>
  </w:style>
  <w:style w:type="character" w:styleId="UnresolvedMention">
    <w:name w:val="Unresolved Mention"/>
    <w:basedOn w:val="DefaultParagraphFont"/>
    <w:uiPriority w:val="99"/>
    <w:semiHidden/>
    <w:unhideWhenUsed/>
    <w:rsid w:val="006E2685"/>
    <w:rPr>
      <w:color w:val="605E5C"/>
      <w:shd w:val="clear" w:color="auto" w:fill="E1DFDD"/>
    </w:rPr>
  </w:style>
  <w:style w:type="character" w:styleId="FollowedHyperlink">
    <w:name w:val="FollowedHyperlink"/>
    <w:basedOn w:val="DefaultParagraphFont"/>
    <w:uiPriority w:val="99"/>
    <w:semiHidden/>
    <w:unhideWhenUsed/>
    <w:rsid w:val="00E17B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serve.daventrydc.gov.uk/forms/LocationReporting.aspx" TargetMode="External"/><Relationship Id="rId3" Type="http://schemas.openxmlformats.org/officeDocument/2006/relationships/webSettings" Target="webSettings.xml"/><Relationship Id="rId7" Type="http://schemas.openxmlformats.org/officeDocument/2006/relationships/hyperlink" Target="mailto:streetcleansing.kbc@northnorthant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forms.northampton.digital/reportit/reportit.html" TargetMode="External"/><Relationship Id="rId11" Type="http://schemas.openxmlformats.org/officeDocument/2006/relationships/theme" Target="theme/theme1.xml"/><Relationship Id="rId5" Type="http://schemas.openxmlformats.org/officeDocument/2006/relationships/hyperlink" Target="http://bit.ly/Bagcollection" TargetMode="External"/><Relationship Id="rId10" Type="http://schemas.openxmlformats.org/officeDocument/2006/relationships/fontTable" Target="fontTable.xml"/><Relationship Id="rId4" Type="http://schemas.openxmlformats.org/officeDocument/2006/relationships/hyperlink" Target="http://bit.ly/NorthantsLitterWombles" TargetMode="External"/><Relationship Id="rId9" Type="http://schemas.openxmlformats.org/officeDocument/2006/relationships/hyperlink" Target="mailto:waste.snc@west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NElliott</dc:creator>
  <cp:keywords/>
  <dc:description/>
  <cp:lastModifiedBy>NElliott</cp:lastModifiedBy>
  <cp:revision>2</cp:revision>
  <dcterms:created xsi:type="dcterms:W3CDTF">2022-02-15T09:37:00Z</dcterms:created>
  <dcterms:modified xsi:type="dcterms:W3CDTF">2022-02-15T09:37:00Z</dcterms:modified>
</cp:coreProperties>
</file>